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2" w:rsidRDefault="00DC0934" w:rsidP="008D3B67">
      <w:pPr>
        <w:ind w:rightChars="-405" w:right="-850"/>
        <w:rPr>
          <w:rFonts w:ascii="ＭＳ 明朝" w:hAnsi="ＭＳ 明朝" w:hint="eastAsia"/>
          <w:szCs w:val="21"/>
        </w:rPr>
      </w:pPr>
      <w:r w:rsidRPr="00036E9D">
        <w:rPr>
          <w:rFonts w:ascii="ＭＳ 明朝" w:hAnsi="ＭＳ 明朝" w:hint="eastAsia"/>
          <w:szCs w:val="21"/>
        </w:rPr>
        <w:t>参考資料３</w:t>
      </w:r>
      <w:r w:rsidR="002405A6" w:rsidRPr="00036E9D">
        <w:rPr>
          <w:rFonts w:ascii="ＭＳ 明朝" w:hAnsi="ＭＳ 明朝" w:hint="eastAsia"/>
          <w:szCs w:val="21"/>
        </w:rPr>
        <w:t xml:space="preserve">　　</w:t>
      </w:r>
    </w:p>
    <w:p w:rsidR="001F5391" w:rsidRDefault="002405A6" w:rsidP="008D3B67">
      <w:pPr>
        <w:ind w:rightChars="-405" w:right="-850"/>
        <w:rPr>
          <w:rFonts w:ascii="ＭＳ 明朝" w:hAnsi="ＭＳ 明朝" w:hint="eastAsia"/>
          <w:szCs w:val="21"/>
        </w:rPr>
      </w:pPr>
      <w:r w:rsidRPr="00036E9D">
        <w:rPr>
          <w:rFonts w:ascii="ＭＳ 明朝" w:hAnsi="ＭＳ 明朝" w:hint="eastAsia"/>
          <w:szCs w:val="21"/>
        </w:rPr>
        <w:t xml:space="preserve">　　</w:t>
      </w:r>
      <w:r w:rsidR="00DC0934" w:rsidRPr="00036E9D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8D3B67">
        <w:rPr>
          <w:rFonts w:ascii="ＭＳ 明朝" w:hAnsi="ＭＳ 明朝" w:hint="eastAsia"/>
          <w:szCs w:val="21"/>
        </w:rPr>
        <w:t xml:space="preserve">          </w:t>
      </w:r>
      <w:r w:rsidR="005F4392">
        <w:rPr>
          <w:rFonts w:ascii="ＭＳ 明朝" w:hAnsi="ＭＳ 明朝" w:hint="eastAsia"/>
          <w:szCs w:val="21"/>
        </w:rPr>
        <w:t xml:space="preserve">　　　　</w:t>
      </w:r>
    </w:p>
    <w:p w:rsidR="00E26D7B" w:rsidRDefault="00E26D7B" w:rsidP="008D3B67">
      <w:pPr>
        <w:ind w:rightChars="-405" w:right="-850"/>
        <w:rPr>
          <w:rFonts w:ascii="ＭＳ 明朝" w:hAnsi="ＭＳ 明朝" w:hint="eastAsia"/>
          <w:szCs w:val="21"/>
        </w:rPr>
      </w:pPr>
    </w:p>
    <w:p w:rsidR="00E26D7B" w:rsidRPr="00E26D7B" w:rsidRDefault="00E26D7B" w:rsidP="008D3B67">
      <w:pPr>
        <w:ind w:rightChars="-405" w:right="-850"/>
        <w:rPr>
          <w:rFonts w:ascii="ＭＳ 明朝" w:hAnsi="ＭＳ 明朝" w:hint="eastAsia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1F5391" w:rsidRPr="00036E9D" w:rsidTr="00E67A9E">
        <w:tc>
          <w:tcPr>
            <w:tcW w:w="9180" w:type="dxa"/>
            <w:gridSpan w:val="2"/>
            <w:shd w:val="clear" w:color="auto" w:fill="auto"/>
          </w:tcPr>
          <w:p w:rsidR="001F5391" w:rsidRPr="00036E9D" w:rsidRDefault="001F5391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事業計画書</w:t>
            </w:r>
            <w:r w:rsidR="0053003C" w:rsidRPr="00036E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20D3" w:rsidRPr="00036E9D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D920D3"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3C" w:rsidRPr="00036E9D">
              <w:rPr>
                <w:rFonts w:ascii="ＭＳ 明朝" w:hAnsi="ＭＳ 明朝" w:hint="eastAsia"/>
                <w:szCs w:val="21"/>
              </w:rPr>
              <w:t xml:space="preserve">サービスの種類　（　</w:t>
            </w:r>
            <w:r w:rsidR="00C203E3" w:rsidRPr="00036E9D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02F5B" w:rsidRPr="00036E9D">
              <w:rPr>
                <w:rFonts w:ascii="ＭＳ 明朝" w:hAnsi="ＭＳ 明朝" w:hint="eastAsia"/>
                <w:szCs w:val="21"/>
              </w:rPr>
              <w:t>通所介護</w:t>
            </w:r>
            <w:r w:rsidR="005929C9"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C203E3" w:rsidRPr="00036E9D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3003C" w:rsidRPr="00036E9D">
              <w:rPr>
                <w:rFonts w:ascii="ＭＳ 明朝" w:hAnsi="ＭＳ 明朝" w:hint="eastAsia"/>
                <w:szCs w:val="21"/>
              </w:rPr>
              <w:t>）</w:t>
            </w:r>
          </w:p>
          <w:p w:rsidR="0053003C" w:rsidRPr="00036E9D" w:rsidRDefault="0053003C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920D3" w:rsidRPr="00036E9D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D920D3"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6E9D">
              <w:rPr>
                <w:rFonts w:ascii="ＭＳ 明朝" w:hAnsi="ＭＳ 明朝" w:hint="eastAsia"/>
                <w:szCs w:val="21"/>
              </w:rPr>
              <w:t>事業所又は施設名（　　　　　　　　　　　　　　　）</w:t>
            </w:r>
          </w:p>
        </w:tc>
      </w:tr>
      <w:tr w:rsidR="001F5391" w:rsidRPr="00036E9D" w:rsidTr="00E67A9E">
        <w:tc>
          <w:tcPr>
            <w:tcW w:w="3085" w:type="dxa"/>
            <w:shd w:val="clear" w:color="auto" w:fill="auto"/>
          </w:tcPr>
          <w:p w:rsidR="001F5391" w:rsidRPr="00036E9D" w:rsidRDefault="0053003C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 </w:t>
            </w:r>
            <w:r w:rsidRPr="00036E9D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6095" w:type="dxa"/>
            <w:shd w:val="clear" w:color="auto" w:fill="auto"/>
          </w:tcPr>
          <w:p w:rsidR="001F5391" w:rsidRPr="00036E9D" w:rsidRDefault="008D3B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              内　　　　</w:t>
            </w:r>
            <w:r w:rsidR="00D920D3" w:rsidRPr="00036E9D">
              <w:rPr>
                <w:rFonts w:ascii="ＭＳ 明朝" w:hAnsi="ＭＳ 明朝" w:hint="eastAsia"/>
                <w:szCs w:val="21"/>
              </w:rPr>
              <w:t xml:space="preserve">　容</w:t>
            </w:r>
          </w:p>
        </w:tc>
      </w:tr>
      <w:tr w:rsidR="001F5391" w:rsidRPr="00036E9D" w:rsidTr="00E67A9E">
        <w:tc>
          <w:tcPr>
            <w:tcW w:w="3085" w:type="dxa"/>
            <w:shd w:val="clear" w:color="auto" w:fill="auto"/>
          </w:tcPr>
          <w:p w:rsidR="001F5391" w:rsidRPr="00036E9D" w:rsidRDefault="0053003C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１　事業の内容</w:t>
            </w:r>
          </w:p>
        </w:tc>
        <w:tc>
          <w:tcPr>
            <w:tcW w:w="6095" w:type="dxa"/>
            <w:shd w:val="clear" w:color="auto" w:fill="auto"/>
          </w:tcPr>
          <w:p w:rsidR="00E235B6" w:rsidRPr="00723C76" w:rsidRDefault="00EB1E22" w:rsidP="00E235B6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E235B6" w:rsidRPr="00723C76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介護保険法に規定される「通所介護事業」の業務を下記のとおり適切に実施する。</w:t>
            </w:r>
          </w:p>
          <w:p w:rsidR="00E235B6" w:rsidRPr="00530A60" w:rsidRDefault="00E235B6" w:rsidP="00E235B6">
            <w:pPr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>①通所介護においては、居宅サービス計画に沿った通所介護サービスの提供</w:t>
            </w: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0A60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Pr="00530A60" w:rsidRDefault="00E235B6" w:rsidP="00E235B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E235B6" w:rsidRPr="00530A60" w:rsidRDefault="00E235B6" w:rsidP="00E235B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>【通所介護計画の作成】</w:t>
            </w: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Pr="00530A60" w:rsidRDefault="00E235B6" w:rsidP="00E235B6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Pr="00530A60" w:rsidRDefault="00E235B6" w:rsidP="00E235B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>②利用料徴収業務</w:t>
            </w: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Default="00E235B6" w:rsidP="00E235B6">
            <w:pPr>
              <w:ind w:left="440" w:hangingChars="200" w:hanging="440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Pr="00530A60" w:rsidRDefault="00E235B6" w:rsidP="00E235B6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Pr="00530A60" w:rsidRDefault="00E235B6" w:rsidP="00E235B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>③報酬請求業務</w:t>
            </w:r>
          </w:p>
          <w:p w:rsidR="00E235B6" w:rsidRDefault="00E235B6" w:rsidP="00E235B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235B6" w:rsidRDefault="00E235B6" w:rsidP="00E235B6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E235B6" w:rsidRDefault="00E235B6" w:rsidP="00E235B6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  <w:p w:rsidR="008D3B67" w:rsidRDefault="00E235B6" w:rsidP="008D3B6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30A60">
              <w:rPr>
                <w:rFonts w:ascii="ＭＳ 明朝" w:hAnsi="ＭＳ 明朝" w:hint="eastAsia"/>
                <w:sz w:val="22"/>
                <w:szCs w:val="22"/>
              </w:rPr>
              <w:t>④事業統計の作成</w:t>
            </w:r>
          </w:p>
          <w:p w:rsidR="008D3B67" w:rsidRDefault="008D3B67" w:rsidP="008D3B6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D3B67" w:rsidRDefault="008D3B67" w:rsidP="008D3B6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D3B67" w:rsidRDefault="008D3B67" w:rsidP="008D3B67">
            <w:pPr>
              <w:rPr>
                <w:rFonts w:ascii="ＭＳ 明朝" w:hAnsi="ＭＳ 明朝" w:hint="eastAsia"/>
                <w:i/>
                <w:szCs w:val="21"/>
              </w:rPr>
            </w:pPr>
          </w:p>
          <w:p w:rsidR="00E235B6" w:rsidRPr="00036E9D" w:rsidRDefault="00E235B6" w:rsidP="008D3B67">
            <w:pPr>
              <w:rPr>
                <w:rFonts w:ascii="ＭＳ 明朝" w:hAnsi="ＭＳ 明朝" w:hint="eastAsia"/>
                <w:i/>
                <w:szCs w:val="21"/>
              </w:rPr>
            </w:pPr>
          </w:p>
        </w:tc>
      </w:tr>
      <w:tr w:rsidR="001F5391" w:rsidRPr="00036E9D" w:rsidTr="00E67A9E">
        <w:tc>
          <w:tcPr>
            <w:tcW w:w="3085" w:type="dxa"/>
            <w:shd w:val="clear" w:color="auto" w:fill="auto"/>
          </w:tcPr>
          <w:p w:rsidR="001F5391" w:rsidRPr="00036E9D" w:rsidRDefault="00D920D3" w:rsidP="008D3B67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２　事業実施の予定</w:t>
            </w:r>
          </w:p>
        </w:tc>
        <w:tc>
          <w:tcPr>
            <w:tcW w:w="6095" w:type="dxa"/>
            <w:shd w:val="clear" w:color="auto" w:fill="auto"/>
          </w:tcPr>
          <w:p w:rsidR="001F5391" w:rsidRPr="00036E9D" w:rsidRDefault="00D920D3" w:rsidP="00F46C0F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              </w:t>
            </w:r>
            <w:r w:rsidR="00F46C0F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036E9D">
              <w:rPr>
                <w:rFonts w:ascii="ＭＳ 明朝" w:hAnsi="ＭＳ 明朝" w:hint="eastAsia"/>
                <w:szCs w:val="21"/>
              </w:rPr>
              <w:t xml:space="preserve">　　　年　　　月</w:t>
            </w:r>
            <w:r w:rsidR="00C203E3" w:rsidRPr="00036E9D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36E9D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F5391" w:rsidRPr="00036E9D" w:rsidTr="00E67A9E">
        <w:trPr>
          <w:trHeight w:val="1747"/>
        </w:trPr>
        <w:tc>
          <w:tcPr>
            <w:tcW w:w="3085" w:type="dxa"/>
            <w:shd w:val="clear" w:color="auto" w:fill="auto"/>
          </w:tcPr>
          <w:p w:rsidR="001F5391" w:rsidRPr="00036E9D" w:rsidRDefault="00D920D3" w:rsidP="008D3B67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３　従業者等の予定人員</w:t>
            </w:r>
          </w:p>
        </w:tc>
        <w:tc>
          <w:tcPr>
            <w:tcW w:w="6095" w:type="dxa"/>
            <w:shd w:val="clear" w:color="auto" w:fill="auto"/>
          </w:tcPr>
          <w:p w:rsidR="001F5391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（１）管理者　　　　　　</w:t>
            </w:r>
            <w:r w:rsidR="008D3B67">
              <w:rPr>
                <w:rFonts w:ascii="ＭＳ 明朝" w:hAnsi="ＭＳ 明朝" w:hint="eastAsia"/>
                <w:szCs w:val="21"/>
              </w:rPr>
              <w:t>人</w:t>
            </w:r>
          </w:p>
          <w:p w:rsidR="00D920D3" w:rsidRPr="00036E9D" w:rsidRDefault="001D57FF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（２）生活相談員</w:t>
            </w:r>
            <w:r w:rsidR="00E67A9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</w:t>
            </w:r>
            <w:r w:rsidR="00D920D3" w:rsidRPr="00036E9D">
              <w:rPr>
                <w:rFonts w:ascii="ＭＳ 明朝" w:hAnsi="ＭＳ 明朝" w:hint="eastAsia"/>
                <w:szCs w:val="21"/>
              </w:rPr>
              <w:t>人</w:t>
            </w:r>
            <w:r w:rsidR="008D3B67">
              <w:rPr>
                <w:rFonts w:ascii="ＭＳ 明朝" w:hAnsi="ＭＳ 明朝" w:hint="eastAsia"/>
                <w:szCs w:val="21"/>
              </w:rPr>
              <w:t xml:space="preserve">（常勤　　 人　/ 非常勤　　</w:t>
            </w:r>
            <w:r w:rsidR="009275CA" w:rsidRPr="00036E9D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（３</w:t>
            </w:r>
            <w:r w:rsidR="001D57FF" w:rsidRPr="00036E9D">
              <w:rPr>
                <w:rFonts w:ascii="ＭＳ 明朝" w:hAnsi="ＭＳ 明朝" w:hint="eastAsia"/>
                <w:szCs w:val="21"/>
              </w:rPr>
              <w:t>）看護職員</w:t>
            </w:r>
            <w:r w:rsidRPr="00036E9D">
              <w:rPr>
                <w:rFonts w:ascii="ＭＳ 明朝" w:hAnsi="ＭＳ 明朝" w:hint="eastAsia"/>
                <w:szCs w:val="21"/>
              </w:rPr>
              <w:t xml:space="preserve">　　　　　人</w:t>
            </w:r>
            <w:r w:rsidR="00E86646" w:rsidRPr="00036E9D">
              <w:rPr>
                <w:rFonts w:ascii="ＭＳ 明朝" w:hAnsi="ＭＳ 明朝" w:hint="eastAsia"/>
                <w:szCs w:val="21"/>
              </w:rPr>
              <w:t>（</w:t>
            </w:r>
            <w:r w:rsidR="00965FA4" w:rsidRPr="00036E9D">
              <w:rPr>
                <w:rFonts w:ascii="ＭＳ 明朝" w:hAnsi="ＭＳ 明朝" w:hint="eastAsia"/>
                <w:szCs w:val="21"/>
              </w:rPr>
              <w:t xml:space="preserve">常勤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 </w:t>
            </w:r>
            <w:r w:rsidR="00965FA4" w:rsidRPr="00036E9D">
              <w:rPr>
                <w:rFonts w:ascii="ＭＳ 明朝" w:hAnsi="ＭＳ 明朝" w:hint="eastAsia"/>
                <w:szCs w:val="21"/>
              </w:rPr>
              <w:t>人</w:t>
            </w:r>
            <w:r w:rsidR="008D3B67">
              <w:rPr>
                <w:rFonts w:ascii="ＭＳ 明朝" w:hAnsi="ＭＳ 明朝" w:hint="eastAsia"/>
                <w:szCs w:val="21"/>
              </w:rPr>
              <w:t xml:space="preserve">  / </w:t>
            </w:r>
            <w:r w:rsidR="00965FA4" w:rsidRPr="00036E9D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</w:t>
            </w:r>
            <w:r w:rsidR="00965FA4" w:rsidRPr="00036E9D">
              <w:rPr>
                <w:rFonts w:ascii="ＭＳ 明朝" w:hAnsi="ＭＳ 明朝" w:hint="eastAsia"/>
                <w:szCs w:val="21"/>
              </w:rPr>
              <w:t>人</w:t>
            </w:r>
            <w:r w:rsidR="00E86646" w:rsidRPr="00036E9D">
              <w:rPr>
                <w:rFonts w:ascii="ＭＳ 明朝" w:hAnsi="ＭＳ 明朝" w:hint="eastAsia"/>
                <w:szCs w:val="21"/>
              </w:rPr>
              <w:t>）</w:t>
            </w:r>
            <w:r w:rsidR="009275CA" w:rsidRPr="00036E9D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  <w:p w:rsidR="001D57FF" w:rsidRPr="00036E9D" w:rsidRDefault="001D57FF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（４）介護職員</w:t>
            </w:r>
            <w:r w:rsidR="00E67A9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6E9D">
              <w:rPr>
                <w:rFonts w:ascii="ＭＳ 明朝" w:hAnsi="ＭＳ 明朝" w:hint="eastAsia"/>
                <w:szCs w:val="21"/>
              </w:rPr>
              <w:t xml:space="preserve">人（常勤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 </w:t>
            </w:r>
            <w:r w:rsidRPr="00036E9D">
              <w:rPr>
                <w:rFonts w:ascii="ＭＳ 明朝" w:hAnsi="ＭＳ 明朝" w:hint="eastAsia"/>
                <w:szCs w:val="21"/>
              </w:rPr>
              <w:t>人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/ </w:t>
            </w:r>
            <w:r w:rsidRPr="00036E9D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6E9D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（</w:t>
            </w:r>
            <w:r w:rsidR="009275CA" w:rsidRPr="00036E9D">
              <w:rPr>
                <w:rFonts w:ascii="ＭＳ 明朝" w:hAnsi="ＭＳ 明朝" w:hint="eastAsia"/>
                <w:szCs w:val="21"/>
              </w:rPr>
              <w:t>５</w:t>
            </w:r>
            <w:r w:rsidRPr="00036E9D">
              <w:rPr>
                <w:rFonts w:ascii="ＭＳ 明朝" w:hAnsi="ＭＳ 明朝" w:hint="eastAsia"/>
                <w:szCs w:val="21"/>
              </w:rPr>
              <w:t>）</w:t>
            </w:r>
            <w:r w:rsidR="009275CA" w:rsidRPr="00F46C0F">
              <w:rPr>
                <w:rFonts w:ascii="ＭＳ 明朝" w:hAnsi="ＭＳ 明朝" w:hint="eastAsia"/>
                <w:w w:val="71"/>
                <w:kern w:val="0"/>
                <w:szCs w:val="21"/>
                <w:fitText w:val="1050" w:id="1705723904"/>
              </w:rPr>
              <w:t>機能訓練指導</w:t>
            </w:r>
            <w:r w:rsidR="009275CA" w:rsidRPr="00F46C0F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1705723904"/>
              </w:rPr>
              <w:t>員</w:t>
            </w:r>
            <w:r w:rsidRPr="00036E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67A9E">
              <w:rPr>
                <w:rFonts w:ascii="ＭＳ 明朝" w:hAnsi="ＭＳ 明朝" w:hint="eastAsia"/>
                <w:szCs w:val="21"/>
              </w:rPr>
              <w:t xml:space="preserve">    </w:t>
            </w:r>
            <w:r w:rsidRPr="00036E9D">
              <w:rPr>
                <w:rFonts w:ascii="ＭＳ 明朝" w:hAnsi="ＭＳ 明朝" w:hint="eastAsia"/>
                <w:szCs w:val="21"/>
              </w:rPr>
              <w:t>人</w:t>
            </w:r>
            <w:r w:rsidR="009275CA" w:rsidRPr="00036E9D">
              <w:rPr>
                <w:rFonts w:ascii="ＭＳ 明朝" w:hAnsi="ＭＳ 明朝" w:hint="eastAsia"/>
                <w:szCs w:val="21"/>
              </w:rPr>
              <w:t>（常勤</w:t>
            </w:r>
            <w:r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8D3B67">
              <w:rPr>
                <w:rFonts w:ascii="ＭＳ 明朝" w:hAnsi="ＭＳ 明朝" w:hint="eastAsia"/>
                <w:szCs w:val="21"/>
              </w:rPr>
              <w:t xml:space="preserve">　 人　/ 非常勤　　</w:t>
            </w:r>
            <w:r w:rsidR="009275CA" w:rsidRPr="00036E9D">
              <w:rPr>
                <w:rFonts w:ascii="ＭＳ 明朝" w:hAnsi="ＭＳ 明朝" w:hint="eastAsia"/>
                <w:szCs w:val="21"/>
              </w:rPr>
              <w:t>人）</w:t>
            </w:r>
          </w:p>
          <w:p w:rsidR="00E235B6" w:rsidRDefault="00E235B6">
            <w:pPr>
              <w:rPr>
                <w:rFonts w:ascii="ＭＳ 明朝" w:hAnsi="ＭＳ 明朝" w:hint="eastAsia"/>
                <w:szCs w:val="21"/>
              </w:rPr>
            </w:pPr>
          </w:p>
          <w:p w:rsidR="009275CA" w:rsidRPr="00036E9D" w:rsidRDefault="009275C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lastRenderedPageBreak/>
              <w:t xml:space="preserve">　　　　　　　　　　　　</w:t>
            </w:r>
          </w:p>
          <w:p w:rsidR="00B02F5B" w:rsidRPr="00036E9D" w:rsidRDefault="00B02F5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F5391" w:rsidRPr="00036E9D" w:rsidTr="00E67A9E">
        <w:tc>
          <w:tcPr>
            <w:tcW w:w="3085" w:type="dxa"/>
            <w:shd w:val="clear" w:color="auto" w:fill="auto"/>
          </w:tcPr>
          <w:p w:rsidR="008D3B67" w:rsidRDefault="00D920D3" w:rsidP="008D3B67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lastRenderedPageBreak/>
              <w:t>４　利用者の推定数及び</w:t>
            </w:r>
          </w:p>
          <w:p w:rsidR="001F5391" w:rsidRPr="00036E9D" w:rsidRDefault="00D920D3" w:rsidP="008D3B67">
            <w:pPr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通常の事業実施内外比率</w:t>
            </w:r>
          </w:p>
        </w:tc>
        <w:tc>
          <w:tcPr>
            <w:tcW w:w="6095" w:type="dxa"/>
            <w:shd w:val="clear" w:color="auto" w:fill="auto"/>
          </w:tcPr>
          <w:p w:rsidR="001F5391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（１）利用者の推定数</w:t>
            </w:r>
            <w:r w:rsidR="00C203E3" w:rsidRPr="00036E9D">
              <w:rPr>
                <w:rFonts w:ascii="ＭＳ 明朝" w:hAnsi="ＭＳ 明朝" w:hint="eastAsia"/>
                <w:szCs w:val="21"/>
              </w:rPr>
              <w:t>（通所介護</w:t>
            </w:r>
            <w:r w:rsidR="00071374" w:rsidRPr="00036E9D">
              <w:rPr>
                <w:rFonts w:ascii="ＭＳ 明朝" w:hAnsi="ＭＳ 明朝" w:hint="eastAsia"/>
                <w:szCs w:val="21"/>
              </w:rPr>
              <w:t>）</w:t>
            </w:r>
          </w:p>
          <w:p w:rsidR="00D920D3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　通常の実施地域及び近隣地域からの利用　　　　人</w:t>
            </w:r>
          </w:p>
          <w:p w:rsidR="00D920D3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>（２）通常の事業の実施地域内外利用者比率（見込み）</w:t>
            </w:r>
          </w:p>
          <w:p w:rsidR="00D920D3" w:rsidRPr="00036E9D" w:rsidRDefault="00D920D3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5F4392">
              <w:rPr>
                <w:rFonts w:ascii="ＭＳ 明朝" w:hAnsi="ＭＳ 明朝" w:hint="eastAsia"/>
                <w:szCs w:val="21"/>
              </w:rPr>
              <w:t xml:space="preserve">    </w:t>
            </w:r>
            <w:r w:rsidR="00263D72" w:rsidRPr="00036E9D">
              <w:rPr>
                <w:rFonts w:ascii="ＭＳ 明朝" w:hAnsi="ＭＳ 明朝" w:hint="eastAsia"/>
                <w:szCs w:val="21"/>
              </w:rPr>
              <w:t>（</w:t>
            </w:r>
            <w:r w:rsidR="005F4392">
              <w:rPr>
                <w:rFonts w:ascii="ＭＳ 明朝" w:hAnsi="ＭＳ 明朝" w:hint="eastAsia"/>
                <w:szCs w:val="21"/>
              </w:rPr>
              <w:t xml:space="preserve">        </w:t>
            </w:r>
            <w:r w:rsidRPr="00036E9D">
              <w:rPr>
                <w:rFonts w:ascii="ＭＳ 明朝" w:hAnsi="ＭＳ 明朝" w:hint="eastAsia"/>
                <w:szCs w:val="21"/>
              </w:rPr>
              <w:t>市</w:t>
            </w:r>
            <w:r w:rsidR="005F4392">
              <w:rPr>
                <w:rFonts w:ascii="ＭＳ 明朝" w:hAnsi="ＭＳ 明朝" w:hint="eastAsia"/>
                <w:szCs w:val="21"/>
              </w:rPr>
              <w:t xml:space="preserve">）　     </w:t>
            </w:r>
            <w:r w:rsidR="00263D72" w:rsidRPr="00036E9D">
              <w:rPr>
                <w:rFonts w:ascii="ＭＳ 明朝" w:hAnsi="ＭＳ 明朝" w:hint="eastAsia"/>
                <w:szCs w:val="21"/>
              </w:rPr>
              <w:t>％</w:t>
            </w:r>
          </w:p>
          <w:p w:rsidR="00D920D3" w:rsidRPr="00036E9D" w:rsidRDefault="00263D72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5F4392">
              <w:rPr>
                <w:rFonts w:ascii="ＭＳ 明朝" w:hAnsi="ＭＳ 明朝" w:hint="eastAsia"/>
                <w:szCs w:val="21"/>
              </w:rPr>
              <w:t xml:space="preserve">    </w:t>
            </w:r>
            <w:r w:rsidRPr="00036E9D">
              <w:rPr>
                <w:rFonts w:ascii="ＭＳ 明朝" w:hAnsi="ＭＳ 明朝" w:hint="eastAsia"/>
                <w:szCs w:val="21"/>
              </w:rPr>
              <w:t>（</w:t>
            </w:r>
            <w:r w:rsidR="005F4392">
              <w:rPr>
                <w:rFonts w:ascii="ＭＳ 明朝" w:hAnsi="ＭＳ 明朝" w:hint="eastAsia"/>
                <w:szCs w:val="21"/>
              </w:rPr>
              <w:t xml:space="preserve">        市）　     </w:t>
            </w:r>
            <w:r w:rsidRPr="00036E9D">
              <w:rPr>
                <w:rFonts w:ascii="ＭＳ 明朝" w:hAnsi="ＭＳ 明朝" w:hint="eastAsia"/>
                <w:szCs w:val="21"/>
              </w:rPr>
              <w:t xml:space="preserve">％　　　　</w:t>
            </w:r>
          </w:p>
          <w:p w:rsidR="00263D72" w:rsidRPr="00036E9D" w:rsidRDefault="00263D72">
            <w:pPr>
              <w:rPr>
                <w:rFonts w:ascii="ＭＳ 明朝" w:hAnsi="ＭＳ 明朝" w:hint="eastAsia"/>
                <w:szCs w:val="21"/>
              </w:rPr>
            </w:pPr>
            <w:r w:rsidRPr="00036E9D">
              <w:rPr>
                <w:rFonts w:ascii="ＭＳ 明朝" w:hAnsi="ＭＳ 明朝" w:hint="eastAsia"/>
                <w:szCs w:val="21"/>
              </w:rPr>
              <w:t xml:space="preserve">　</w:t>
            </w:r>
            <w:r w:rsidR="005F4392">
              <w:rPr>
                <w:rFonts w:ascii="ＭＳ 明朝" w:hAnsi="ＭＳ 明朝" w:hint="eastAsia"/>
                <w:szCs w:val="21"/>
              </w:rPr>
              <w:t xml:space="preserve">    </w:t>
            </w:r>
            <w:r w:rsidRPr="00036E9D">
              <w:rPr>
                <w:rFonts w:ascii="ＭＳ 明朝" w:hAnsi="ＭＳ 明朝" w:hint="eastAsia"/>
                <w:szCs w:val="21"/>
              </w:rPr>
              <w:t>（</w:t>
            </w:r>
            <w:r w:rsidR="005F4392">
              <w:rPr>
                <w:rFonts w:ascii="ＭＳ 明朝" w:hAnsi="ＭＳ 明朝" w:hint="eastAsia"/>
                <w:szCs w:val="21"/>
              </w:rPr>
              <w:t xml:space="preserve">        市）　     </w:t>
            </w:r>
            <w:r w:rsidRPr="00036E9D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2405A6" w:rsidRPr="00036E9D" w:rsidRDefault="002405A6" w:rsidP="001F5391">
      <w:pPr>
        <w:rPr>
          <w:rFonts w:ascii="ＭＳ 明朝" w:hAnsi="ＭＳ 明朝" w:hint="eastAsia"/>
          <w:szCs w:val="21"/>
        </w:rPr>
      </w:pPr>
    </w:p>
    <w:sectPr w:rsidR="002405A6" w:rsidRPr="00036E9D" w:rsidSect="006F6205">
      <w:footerReference w:type="even" r:id="rId7"/>
      <w:footerReference w:type="default" r:id="rId8"/>
      <w:pgSz w:w="11906" w:h="16838"/>
      <w:pgMar w:top="900" w:right="1701" w:bottom="1800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76" w:rsidRDefault="00723C76">
      <w:r>
        <w:separator/>
      </w:r>
    </w:p>
  </w:endnote>
  <w:endnote w:type="continuationSeparator" w:id="0">
    <w:p w:rsidR="00723C76" w:rsidRDefault="007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0" w:rsidRDefault="00A242D0" w:rsidP="003C73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2D0" w:rsidRDefault="00A242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0" w:rsidRDefault="006D5FC7" w:rsidP="006D5FC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46C0F"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76" w:rsidRDefault="00723C76">
      <w:r>
        <w:separator/>
      </w:r>
    </w:p>
  </w:footnote>
  <w:footnote w:type="continuationSeparator" w:id="0">
    <w:p w:rsidR="00723C76" w:rsidRDefault="0072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6"/>
    <w:rsid w:val="00036E9D"/>
    <w:rsid w:val="00071374"/>
    <w:rsid w:val="001D57FF"/>
    <w:rsid w:val="001F5391"/>
    <w:rsid w:val="00203622"/>
    <w:rsid w:val="002405A6"/>
    <w:rsid w:val="00263D72"/>
    <w:rsid w:val="00323CAF"/>
    <w:rsid w:val="003C489B"/>
    <w:rsid w:val="003C7305"/>
    <w:rsid w:val="0053003C"/>
    <w:rsid w:val="005929C9"/>
    <w:rsid w:val="005F4392"/>
    <w:rsid w:val="00663E03"/>
    <w:rsid w:val="006B6DA4"/>
    <w:rsid w:val="006D5FC7"/>
    <w:rsid w:val="006F6205"/>
    <w:rsid w:val="00723C76"/>
    <w:rsid w:val="00737612"/>
    <w:rsid w:val="00773A03"/>
    <w:rsid w:val="007C1491"/>
    <w:rsid w:val="008C4320"/>
    <w:rsid w:val="008D3B67"/>
    <w:rsid w:val="008F68C8"/>
    <w:rsid w:val="009275CA"/>
    <w:rsid w:val="00965FA4"/>
    <w:rsid w:val="00A17A0E"/>
    <w:rsid w:val="00A242D0"/>
    <w:rsid w:val="00A80582"/>
    <w:rsid w:val="00A863F9"/>
    <w:rsid w:val="00B02F5B"/>
    <w:rsid w:val="00B2022F"/>
    <w:rsid w:val="00B95ADB"/>
    <w:rsid w:val="00C03CF2"/>
    <w:rsid w:val="00C203E3"/>
    <w:rsid w:val="00C45360"/>
    <w:rsid w:val="00D17175"/>
    <w:rsid w:val="00D91BD9"/>
    <w:rsid w:val="00D920D3"/>
    <w:rsid w:val="00DC0934"/>
    <w:rsid w:val="00DC27CF"/>
    <w:rsid w:val="00DE795D"/>
    <w:rsid w:val="00E01675"/>
    <w:rsid w:val="00E160F0"/>
    <w:rsid w:val="00E20641"/>
    <w:rsid w:val="00E235B6"/>
    <w:rsid w:val="00E26D7B"/>
    <w:rsid w:val="00E67A9E"/>
    <w:rsid w:val="00E86646"/>
    <w:rsid w:val="00EB1E22"/>
    <w:rsid w:val="00F46C0F"/>
    <w:rsid w:val="00F87DAB"/>
    <w:rsid w:val="00F96434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さんこう</vt:lpstr>
      <vt:lpstr>　　　　　　　　　　　　　　　　　　　　　　　　　　　　　　　　　　　さんこう</vt:lpstr>
    </vt:vector>
  </TitlesOfParts>
  <Company>大阪府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さんこう</dc:title>
  <dc:creator>職員端末機１３年度９月調達</dc:creator>
  <cp:lastModifiedBy>user1</cp:lastModifiedBy>
  <cp:revision>2</cp:revision>
  <cp:lastPrinted>2006-04-07T13:12:00Z</cp:lastPrinted>
  <dcterms:created xsi:type="dcterms:W3CDTF">2019-04-26T02:09:00Z</dcterms:created>
  <dcterms:modified xsi:type="dcterms:W3CDTF">2019-04-26T02:09:00Z</dcterms:modified>
</cp:coreProperties>
</file>